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86" w:rsidRPr="000C1B86" w:rsidRDefault="000C1B86" w:rsidP="000C1B86">
      <w:pPr>
        <w:shd w:val="clear" w:color="auto" w:fill="E9EFED"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0C1B86">
        <w:rPr>
          <w:rFonts w:ascii="Arial" w:eastAsia="Times New Roman" w:hAnsi="Arial" w:cs="Arial"/>
          <w:sz w:val="24"/>
          <w:szCs w:val="24"/>
          <w:lang w:eastAsia="cs-CZ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500"/>
        <w:gridCol w:w="500"/>
        <w:gridCol w:w="500"/>
        <w:gridCol w:w="500"/>
        <w:gridCol w:w="500"/>
        <w:gridCol w:w="209"/>
        <w:gridCol w:w="209"/>
        <w:gridCol w:w="209"/>
        <w:gridCol w:w="209"/>
        <w:gridCol w:w="209"/>
        <w:gridCol w:w="209"/>
        <w:gridCol w:w="209"/>
        <w:gridCol w:w="209"/>
        <w:gridCol w:w="209"/>
        <w:gridCol w:w="209"/>
        <w:gridCol w:w="209"/>
        <w:gridCol w:w="208"/>
        <w:gridCol w:w="208"/>
        <w:gridCol w:w="208"/>
        <w:gridCol w:w="208"/>
        <w:gridCol w:w="208"/>
        <w:gridCol w:w="208"/>
        <w:gridCol w:w="208"/>
        <w:gridCol w:w="251"/>
        <w:gridCol w:w="251"/>
        <w:gridCol w:w="251"/>
        <w:gridCol w:w="251"/>
        <w:gridCol w:w="251"/>
        <w:gridCol w:w="251"/>
        <w:gridCol w:w="251"/>
        <w:gridCol w:w="251"/>
        <w:gridCol w:w="266"/>
      </w:tblGrid>
      <w:tr w:rsidR="000C1B86" w:rsidRPr="000C1B86" w:rsidTr="000C1B86">
        <w:trPr>
          <w:gridAfter w:val="9"/>
          <w:wAfter w:w="2723" w:type="dxa"/>
          <w:trHeight w:val="300"/>
          <w:tblCellSpacing w:w="15" w:type="dxa"/>
        </w:trPr>
        <w:tc>
          <w:tcPr>
            <w:tcW w:w="0" w:type="auto"/>
            <w:gridSpan w:val="24"/>
            <w:hideMark/>
          </w:tcPr>
          <w:p w:rsidR="000C1B86" w:rsidRPr="000C1B86" w:rsidRDefault="000C1B86" w:rsidP="000C1B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bookmarkStart w:id="0" w:name="kontejnery"/>
            <w:bookmarkEnd w:id="0"/>
          </w:p>
        </w:tc>
      </w:tr>
      <w:tr w:rsidR="000C1B86" w:rsidRPr="000C1B86" w:rsidTr="000C1B86">
        <w:trPr>
          <w:gridAfter w:val="9"/>
          <w:wAfter w:w="2723" w:type="dxa"/>
          <w:tblCellSpacing w:w="15" w:type="dxa"/>
        </w:trPr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B86" w:rsidRPr="000C1B86" w:rsidTr="000C1B86">
        <w:trPr>
          <w:trHeight w:val="765"/>
          <w:tblCellSpacing w:w="15" w:type="dxa"/>
        </w:trPr>
        <w:tc>
          <w:tcPr>
            <w:tcW w:w="1750" w:type="pct"/>
            <w:gridSpan w:val="6"/>
            <w:hideMark/>
          </w:tcPr>
          <w:p w:rsidR="000C1B86" w:rsidRPr="000C1B86" w:rsidRDefault="000C1B86" w:rsidP="000C1B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1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Kontejnery</w:t>
            </w:r>
            <w:r w:rsidRPr="000C1B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000" w:type="pct"/>
            <w:gridSpan w:val="9"/>
            <w:hideMark/>
          </w:tcPr>
          <w:p w:rsidR="000C1B86" w:rsidRPr="000C1B86" w:rsidRDefault="000C1B86" w:rsidP="000C1B86">
            <w:pPr>
              <w:shd w:val="clear" w:color="auto" w:fill="C2DEEC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1B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Suť</w:t>
            </w:r>
          </w:p>
        </w:tc>
        <w:tc>
          <w:tcPr>
            <w:tcW w:w="1000" w:type="pct"/>
            <w:gridSpan w:val="9"/>
            <w:hideMark/>
          </w:tcPr>
          <w:p w:rsidR="000C1B86" w:rsidRPr="000C1B86" w:rsidRDefault="000C1B86" w:rsidP="000C1B86">
            <w:pPr>
              <w:shd w:val="clear" w:color="auto" w:fill="C2DEEC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1B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Odpad</w:t>
            </w:r>
          </w:p>
        </w:tc>
        <w:tc>
          <w:tcPr>
            <w:tcW w:w="1250" w:type="pct"/>
            <w:gridSpan w:val="9"/>
            <w:hideMark/>
          </w:tcPr>
          <w:p w:rsidR="000C1B86" w:rsidRPr="000C1B86" w:rsidRDefault="000C1B86" w:rsidP="000C1B86">
            <w:pPr>
              <w:shd w:val="clear" w:color="auto" w:fill="C2DEEC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1B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Lepenka</w:t>
            </w:r>
          </w:p>
        </w:tc>
      </w:tr>
      <w:tr w:rsidR="000C1B86" w:rsidRPr="000C1B86" w:rsidTr="000C1B86">
        <w:trPr>
          <w:trHeight w:val="270"/>
          <w:tblCellSpacing w:w="15" w:type="dxa"/>
        </w:trPr>
        <w:tc>
          <w:tcPr>
            <w:tcW w:w="1750" w:type="pct"/>
            <w:gridSpan w:val="6"/>
            <w:hideMark/>
          </w:tcPr>
          <w:p w:rsidR="000C1B86" w:rsidRPr="000C1B86" w:rsidRDefault="000C1B86" w:rsidP="000C1B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MAN</w:t>
            </w:r>
            <w:r w:rsidRPr="000C1B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3m3 / 3t </w:t>
            </w:r>
          </w:p>
        </w:tc>
        <w:tc>
          <w:tcPr>
            <w:tcW w:w="1000" w:type="pct"/>
            <w:gridSpan w:val="9"/>
            <w:hideMark/>
          </w:tcPr>
          <w:p w:rsidR="000C1B86" w:rsidRPr="000C1B86" w:rsidRDefault="000C1B86" w:rsidP="000C1B86">
            <w:pPr>
              <w:shd w:val="clear" w:color="auto" w:fill="C2DEEC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1B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1550,- Kč</w:t>
            </w:r>
          </w:p>
        </w:tc>
        <w:tc>
          <w:tcPr>
            <w:tcW w:w="1000" w:type="pct"/>
            <w:gridSpan w:val="9"/>
            <w:hideMark/>
          </w:tcPr>
          <w:p w:rsidR="000C1B86" w:rsidRPr="000C1B86" w:rsidRDefault="000C1B86" w:rsidP="000C1B86">
            <w:pPr>
              <w:shd w:val="clear" w:color="auto" w:fill="C2DEEC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1B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2850,- Kč</w:t>
            </w:r>
          </w:p>
        </w:tc>
        <w:tc>
          <w:tcPr>
            <w:tcW w:w="1250" w:type="pct"/>
            <w:gridSpan w:val="9"/>
            <w:hideMark/>
          </w:tcPr>
          <w:p w:rsidR="000C1B86" w:rsidRPr="000C1B86" w:rsidRDefault="000C1B86" w:rsidP="000C1B86">
            <w:pPr>
              <w:shd w:val="clear" w:color="auto" w:fill="C2DEEC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1B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3900,- Kč</w:t>
            </w:r>
          </w:p>
        </w:tc>
      </w:tr>
      <w:tr w:rsidR="000C1B86" w:rsidRPr="000C1B86" w:rsidTr="000C1B86">
        <w:trPr>
          <w:trHeight w:val="270"/>
          <w:tblCellSpacing w:w="15" w:type="dxa"/>
        </w:trPr>
        <w:tc>
          <w:tcPr>
            <w:tcW w:w="1750" w:type="pct"/>
            <w:gridSpan w:val="6"/>
            <w:hideMark/>
          </w:tcPr>
          <w:p w:rsidR="000C1B86" w:rsidRPr="000C1B86" w:rsidRDefault="000C1B86" w:rsidP="000C1B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1B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IVECO 3m3 / 3t </w:t>
            </w:r>
          </w:p>
        </w:tc>
        <w:tc>
          <w:tcPr>
            <w:tcW w:w="1000" w:type="pct"/>
            <w:gridSpan w:val="9"/>
            <w:hideMark/>
          </w:tcPr>
          <w:p w:rsidR="000C1B86" w:rsidRPr="000C1B86" w:rsidRDefault="000C1B86" w:rsidP="000C1B86">
            <w:pPr>
              <w:shd w:val="clear" w:color="auto" w:fill="C2DEEC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1B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1550,- Kč</w:t>
            </w:r>
          </w:p>
        </w:tc>
        <w:tc>
          <w:tcPr>
            <w:tcW w:w="1000" w:type="pct"/>
            <w:gridSpan w:val="9"/>
            <w:hideMark/>
          </w:tcPr>
          <w:p w:rsidR="000C1B86" w:rsidRPr="000C1B86" w:rsidRDefault="000C1B86" w:rsidP="000C1B86">
            <w:pPr>
              <w:shd w:val="clear" w:color="auto" w:fill="C2DEEC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1B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2850,- Kč</w:t>
            </w:r>
          </w:p>
        </w:tc>
        <w:tc>
          <w:tcPr>
            <w:tcW w:w="1250" w:type="pct"/>
            <w:gridSpan w:val="9"/>
            <w:hideMark/>
          </w:tcPr>
          <w:p w:rsidR="000C1B86" w:rsidRPr="000C1B86" w:rsidRDefault="000C1B86" w:rsidP="000C1B86">
            <w:pPr>
              <w:shd w:val="clear" w:color="auto" w:fill="C2DEEC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1B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3900,- Kč</w:t>
            </w:r>
          </w:p>
        </w:tc>
      </w:tr>
      <w:tr w:rsidR="000C1B86" w:rsidRPr="000C1B86" w:rsidTr="000C1B86">
        <w:trPr>
          <w:trHeight w:val="270"/>
          <w:tblCellSpacing w:w="15" w:type="dxa"/>
        </w:trPr>
        <w:tc>
          <w:tcPr>
            <w:tcW w:w="1750" w:type="pct"/>
            <w:gridSpan w:val="6"/>
            <w:hideMark/>
          </w:tcPr>
          <w:p w:rsidR="000C1B86" w:rsidRPr="000C1B86" w:rsidRDefault="000C1B86" w:rsidP="000C1B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1B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IVECO 9m3 / 3t </w:t>
            </w:r>
          </w:p>
        </w:tc>
        <w:tc>
          <w:tcPr>
            <w:tcW w:w="1000" w:type="pct"/>
            <w:gridSpan w:val="9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00" w:type="pct"/>
            <w:gridSpan w:val="9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50" w:type="pct"/>
            <w:gridSpan w:val="9"/>
            <w:hideMark/>
          </w:tcPr>
          <w:p w:rsidR="000C1B86" w:rsidRPr="000C1B86" w:rsidRDefault="000C1B86" w:rsidP="000C1B86">
            <w:pPr>
              <w:shd w:val="clear" w:color="auto" w:fill="C2DEEC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1B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4300,- Kč</w:t>
            </w:r>
          </w:p>
        </w:tc>
      </w:tr>
      <w:tr w:rsidR="000C1B86" w:rsidRPr="000C1B86" w:rsidTr="000C1B86">
        <w:trPr>
          <w:trHeight w:val="270"/>
          <w:tblCellSpacing w:w="15" w:type="dxa"/>
        </w:trPr>
        <w:tc>
          <w:tcPr>
            <w:tcW w:w="1750" w:type="pct"/>
            <w:gridSpan w:val="6"/>
          </w:tcPr>
          <w:p w:rsidR="000C1B86" w:rsidRPr="000C1B86" w:rsidRDefault="000C1B86" w:rsidP="000C1B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00" w:type="pct"/>
            <w:gridSpan w:val="9"/>
          </w:tcPr>
          <w:p w:rsidR="000C1B86" w:rsidRPr="000C1B86" w:rsidRDefault="000C1B86" w:rsidP="000C1B86">
            <w:pPr>
              <w:shd w:val="clear" w:color="auto" w:fill="C2DEEC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gridSpan w:val="9"/>
          </w:tcPr>
          <w:p w:rsidR="000C1B86" w:rsidRPr="000C1B86" w:rsidRDefault="000C1B86" w:rsidP="000C1B86">
            <w:pPr>
              <w:shd w:val="clear" w:color="auto" w:fill="C2DEEC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0" w:type="pct"/>
            <w:gridSpan w:val="9"/>
          </w:tcPr>
          <w:p w:rsidR="000C1B86" w:rsidRPr="000C1B86" w:rsidRDefault="000C1B86" w:rsidP="000C1B86">
            <w:pPr>
              <w:shd w:val="clear" w:color="auto" w:fill="C2DEEC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C1B86" w:rsidRPr="000C1B86" w:rsidTr="000C1B86">
        <w:trPr>
          <w:trHeight w:val="270"/>
          <w:tblCellSpacing w:w="15" w:type="dxa"/>
        </w:trPr>
        <w:tc>
          <w:tcPr>
            <w:tcW w:w="1750" w:type="pct"/>
            <w:gridSpan w:val="6"/>
            <w:hideMark/>
          </w:tcPr>
          <w:p w:rsidR="000C1B86" w:rsidRPr="000C1B86" w:rsidRDefault="000C1B86" w:rsidP="000C1B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1B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IVECO 5-7m3 / 11t </w:t>
            </w:r>
          </w:p>
        </w:tc>
        <w:tc>
          <w:tcPr>
            <w:tcW w:w="1000" w:type="pct"/>
            <w:gridSpan w:val="9"/>
            <w:hideMark/>
          </w:tcPr>
          <w:p w:rsidR="000C1B86" w:rsidRPr="000C1B86" w:rsidRDefault="000C1B86" w:rsidP="000C1B86">
            <w:pPr>
              <w:shd w:val="clear" w:color="auto" w:fill="C2DEEC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1B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3250,- Kč</w:t>
            </w:r>
          </w:p>
        </w:tc>
        <w:tc>
          <w:tcPr>
            <w:tcW w:w="1000" w:type="pct"/>
            <w:gridSpan w:val="9"/>
            <w:hideMark/>
          </w:tcPr>
          <w:p w:rsidR="000C1B86" w:rsidRPr="000C1B86" w:rsidRDefault="000C1B86" w:rsidP="000C1B86">
            <w:pPr>
              <w:shd w:val="clear" w:color="auto" w:fill="C2DEEC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1B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5400,- Kč</w:t>
            </w:r>
          </w:p>
        </w:tc>
        <w:tc>
          <w:tcPr>
            <w:tcW w:w="1250" w:type="pct"/>
            <w:gridSpan w:val="9"/>
            <w:hideMark/>
          </w:tcPr>
          <w:p w:rsidR="000C1B86" w:rsidRPr="000C1B86" w:rsidRDefault="000C1B86" w:rsidP="000C1B86">
            <w:pPr>
              <w:shd w:val="clear" w:color="auto" w:fill="C2DEEC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1B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6500,- Kč</w:t>
            </w:r>
          </w:p>
        </w:tc>
      </w:tr>
      <w:tr w:rsidR="000C1B86" w:rsidRPr="000C1B86" w:rsidTr="000C1B86">
        <w:trPr>
          <w:trHeight w:val="255"/>
          <w:tblCellSpacing w:w="15" w:type="dxa"/>
        </w:trPr>
        <w:tc>
          <w:tcPr>
            <w:tcW w:w="5000" w:type="pct"/>
            <w:gridSpan w:val="9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B86" w:rsidRPr="000C1B86" w:rsidTr="000C1B86">
        <w:trPr>
          <w:trHeight w:val="300"/>
          <w:tblCellSpacing w:w="15" w:type="dxa"/>
        </w:trPr>
        <w:tc>
          <w:tcPr>
            <w:tcW w:w="0" w:type="auto"/>
            <w:gridSpan w:val="24"/>
            <w:hideMark/>
          </w:tcPr>
          <w:p w:rsidR="000C1B86" w:rsidRPr="000C1B86" w:rsidRDefault="000C1B86" w:rsidP="000C1B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bookmarkStart w:id="2" w:name="sklapece"/>
            <w:bookmarkEnd w:id="2"/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B86" w:rsidRPr="000C1B86" w:rsidTr="000C1B86">
        <w:trPr>
          <w:trHeight w:val="765"/>
          <w:tblCellSpacing w:w="15" w:type="dxa"/>
        </w:trPr>
        <w:tc>
          <w:tcPr>
            <w:tcW w:w="1750" w:type="pct"/>
            <w:gridSpan w:val="6"/>
            <w:hideMark/>
          </w:tcPr>
          <w:p w:rsidR="000C1B86" w:rsidRPr="000C1B86" w:rsidRDefault="000C1B86" w:rsidP="000C1B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Doprava</w:t>
            </w:r>
          </w:p>
        </w:tc>
        <w:tc>
          <w:tcPr>
            <w:tcW w:w="1000" w:type="pct"/>
            <w:gridSpan w:val="9"/>
            <w:hideMark/>
          </w:tcPr>
          <w:p w:rsidR="000C1B86" w:rsidRPr="000C1B86" w:rsidRDefault="000C1B86" w:rsidP="000C1B86">
            <w:pPr>
              <w:shd w:val="clear" w:color="auto" w:fill="C2DEEC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1B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</w:t>
            </w:r>
            <w:r w:rsidRPr="000C1B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Kč/km</w:t>
            </w:r>
          </w:p>
        </w:tc>
        <w:tc>
          <w:tcPr>
            <w:tcW w:w="1000" w:type="pct"/>
            <w:gridSpan w:val="9"/>
            <w:hideMark/>
          </w:tcPr>
          <w:p w:rsidR="000C1B86" w:rsidRPr="000C1B86" w:rsidRDefault="000C1B86" w:rsidP="000C1B86">
            <w:pPr>
              <w:shd w:val="clear" w:color="auto" w:fill="C2DEEC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1B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</w:t>
            </w:r>
            <w:r w:rsidRPr="000C1B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Kč/hod</w:t>
            </w:r>
          </w:p>
        </w:tc>
        <w:tc>
          <w:tcPr>
            <w:tcW w:w="1250" w:type="pct"/>
            <w:gridSpan w:val="9"/>
            <w:hideMark/>
          </w:tcPr>
          <w:p w:rsidR="000C1B86" w:rsidRPr="000C1B86" w:rsidRDefault="000C1B86" w:rsidP="000C1B86">
            <w:pPr>
              <w:shd w:val="clear" w:color="auto" w:fill="C2DEEC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1B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Nakládka</w:t>
            </w:r>
            <w:r w:rsidRPr="000C1B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  <w:t>vykládka</w:t>
            </w:r>
          </w:p>
        </w:tc>
      </w:tr>
      <w:tr w:rsidR="000C1B86" w:rsidRPr="000C1B86" w:rsidTr="000C1B86">
        <w:trPr>
          <w:trHeight w:val="270"/>
          <w:tblCellSpacing w:w="15" w:type="dxa"/>
        </w:trPr>
        <w:tc>
          <w:tcPr>
            <w:tcW w:w="1750" w:type="pct"/>
            <w:gridSpan w:val="6"/>
            <w:hideMark/>
          </w:tcPr>
          <w:p w:rsidR="000C1B86" w:rsidRPr="000C1B86" w:rsidRDefault="000C1B86" w:rsidP="000C1B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1B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AVIA / IVECO </w:t>
            </w:r>
          </w:p>
        </w:tc>
        <w:tc>
          <w:tcPr>
            <w:tcW w:w="1000" w:type="pct"/>
            <w:gridSpan w:val="9"/>
            <w:hideMark/>
          </w:tcPr>
          <w:p w:rsidR="000C1B86" w:rsidRPr="000C1B86" w:rsidRDefault="000C1B86" w:rsidP="000C1B86">
            <w:pPr>
              <w:shd w:val="clear" w:color="auto" w:fill="C2DEEC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1B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23,- Kč/km</w:t>
            </w:r>
          </w:p>
        </w:tc>
        <w:tc>
          <w:tcPr>
            <w:tcW w:w="1000" w:type="pct"/>
            <w:gridSpan w:val="9"/>
            <w:hideMark/>
          </w:tcPr>
          <w:p w:rsidR="000C1B86" w:rsidRPr="000C1B86" w:rsidRDefault="000C1B86" w:rsidP="000C1B86">
            <w:pPr>
              <w:shd w:val="clear" w:color="auto" w:fill="C2DEEC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1B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550,- Kč/hod</w:t>
            </w:r>
          </w:p>
        </w:tc>
        <w:tc>
          <w:tcPr>
            <w:tcW w:w="1250" w:type="pct"/>
            <w:gridSpan w:val="9"/>
            <w:hideMark/>
          </w:tcPr>
          <w:p w:rsidR="000C1B86" w:rsidRPr="000C1B86" w:rsidRDefault="000C1B86" w:rsidP="000C1B86">
            <w:pPr>
              <w:shd w:val="clear" w:color="auto" w:fill="C2DEEC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1B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380,- Kč/hod</w:t>
            </w:r>
          </w:p>
        </w:tc>
      </w:tr>
      <w:tr w:rsidR="000C1B86" w:rsidRPr="000C1B86" w:rsidTr="000C1B86">
        <w:trPr>
          <w:trHeight w:val="270"/>
          <w:tblCellSpacing w:w="15" w:type="dxa"/>
        </w:trPr>
        <w:tc>
          <w:tcPr>
            <w:tcW w:w="1750" w:type="pct"/>
            <w:gridSpan w:val="6"/>
          </w:tcPr>
          <w:p w:rsidR="000C1B86" w:rsidRPr="000C1B86" w:rsidRDefault="000C1B86" w:rsidP="000C1B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00" w:type="pct"/>
            <w:gridSpan w:val="9"/>
          </w:tcPr>
          <w:p w:rsidR="000C1B86" w:rsidRPr="000C1B86" w:rsidRDefault="000C1B86" w:rsidP="000C1B86">
            <w:pPr>
              <w:shd w:val="clear" w:color="auto" w:fill="C2DEEC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00" w:type="pct"/>
            <w:gridSpan w:val="9"/>
          </w:tcPr>
          <w:p w:rsidR="000C1B86" w:rsidRPr="000C1B86" w:rsidRDefault="000C1B86" w:rsidP="000C1B86">
            <w:pPr>
              <w:shd w:val="clear" w:color="auto" w:fill="C2DEEC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50" w:type="pct"/>
            <w:gridSpan w:val="9"/>
          </w:tcPr>
          <w:p w:rsidR="000C1B86" w:rsidRPr="000C1B86" w:rsidRDefault="000C1B86" w:rsidP="000C1B86">
            <w:pPr>
              <w:shd w:val="clear" w:color="auto" w:fill="C2DEEC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0C1B86" w:rsidRPr="000C1B86" w:rsidTr="000C1B86">
        <w:trPr>
          <w:trHeight w:val="270"/>
          <w:tblCellSpacing w:w="15" w:type="dxa"/>
        </w:trPr>
        <w:tc>
          <w:tcPr>
            <w:tcW w:w="1750" w:type="pct"/>
            <w:gridSpan w:val="6"/>
            <w:hideMark/>
          </w:tcPr>
          <w:p w:rsidR="000C1B86" w:rsidRPr="000C1B86" w:rsidRDefault="000C1B86" w:rsidP="000C1B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1B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IVECO 16m3 </w:t>
            </w:r>
          </w:p>
        </w:tc>
        <w:tc>
          <w:tcPr>
            <w:tcW w:w="1000" w:type="pct"/>
            <w:gridSpan w:val="9"/>
            <w:hideMark/>
          </w:tcPr>
          <w:p w:rsidR="000C1B86" w:rsidRPr="000C1B86" w:rsidRDefault="000C1B86" w:rsidP="000C1B86">
            <w:pPr>
              <w:shd w:val="clear" w:color="auto" w:fill="C2DEEC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1B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53,- Kč/km</w:t>
            </w:r>
          </w:p>
        </w:tc>
        <w:tc>
          <w:tcPr>
            <w:tcW w:w="1000" w:type="pct"/>
            <w:gridSpan w:val="9"/>
            <w:hideMark/>
          </w:tcPr>
          <w:p w:rsidR="000C1B86" w:rsidRPr="000C1B86" w:rsidRDefault="000C1B86" w:rsidP="000C1B86">
            <w:pPr>
              <w:shd w:val="clear" w:color="auto" w:fill="C2DEEC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1B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890,- Kč/hod</w:t>
            </w:r>
          </w:p>
        </w:tc>
        <w:tc>
          <w:tcPr>
            <w:tcW w:w="1250" w:type="pct"/>
            <w:gridSpan w:val="9"/>
            <w:hideMark/>
          </w:tcPr>
          <w:p w:rsidR="000C1B86" w:rsidRPr="000C1B86" w:rsidRDefault="000C1B86" w:rsidP="000C1B86">
            <w:pPr>
              <w:shd w:val="clear" w:color="auto" w:fill="C2DEEC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1B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400,- Kč/hod</w:t>
            </w:r>
          </w:p>
        </w:tc>
      </w:tr>
      <w:tr w:rsidR="000C1B86" w:rsidRPr="000C1B86" w:rsidTr="000C1B86">
        <w:trPr>
          <w:trHeight w:val="255"/>
          <w:tblCellSpacing w:w="15" w:type="dxa"/>
        </w:trPr>
        <w:tc>
          <w:tcPr>
            <w:tcW w:w="5000" w:type="pct"/>
            <w:gridSpan w:val="9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B86" w:rsidRPr="000C1B86" w:rsidTr="000C1B86">
        <w:trPr>
          <w:trHeight w:val="300"/>
          <w:tblCellSpacing w:w="15" w:type="dxa"/>
        </w:trPr>
        <w:tc>
          <w:tcPr>
            <w:tcW w:w="0" w:type="auto"/>
            <w:gridSpan w:val="24"/>
            <w:hideMark/>
          </w:tcPr>
          <w:p w:rsidR="000C1B86" w:rsidRPr="000C1B86" w:rsidRDefault="000C1B86" w:rsidP="000C1B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bookmarkStart w:id="3" w:name="stroje"/>
            <w:bookmarkEnd w:id="3"/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B86" w:rsidRPr="000C1B86" w:rsidTr="000C1B86">
        <w:trPr>
          <w:trHeight w:val="765"/>
          <w:tblCellSpacing w:w="15" w:type="dxa"/>
        </w:trPr>
        <w:tc>
          <w:tcPr>
            <w:tcW w:w="1750" w:type="pct"/>
            <w:gridSpan w:val="6"/>
            <w:hideMark/>
          </w:tcPr>
          <w:p w:rsidR="000C1B86" w:rsidRPr="000C1B86" w:rsidRDefault="000C1B86" w:rsidP="000C1B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1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Zemní stroje</w:t>
            </w:r>
            <w:r w:rsidRPr="000C1B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250" w:type="pct"/>
            <w:gridSpan w:val="15"/>
            <w:hideMark/>
          </w:tcPr>
          <w:p w:rsidR="000C1B86" w:rsidRPr="000C1B86" w:rsidRDefault="000C1B86" w:rsidP="000C1B86">
            <w:pPr>
              <w:shd w:val="clear" w:color="auto" w:fill="C2DEEC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1B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Hodinové sazby</w:t>
            </w: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B86" w:rsidRPr="000C1B86" w:rsidTr="000C1B86">
        <w:trPr>
          <w:trHeight w:val="270"/>
          <w:tblCellSpacing w:w="15" w:type="dxa"/>
        </w:trPr>
        <w:tc>
          <w:tcPr>
            <w:tcW w:w="1750" w:type="pct"/>
            <w:gridSpan w:val="6"/>
            <w:hideMark/>
          </w:tcPr>
          <w:p w:rsidR="000C1B86" w:rsidRPr="000C1B86" w:rsidRDefault="000C1B86" w:rsidP="000C1B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JCB </w:t>
            </w:r>
            <w:r w:rsidRPr="000C1B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250" w:type="pct"/>
            <w:gridSpan w:val="15"/>
            <w:hideMark/>
          </w:tcPr>
          <w:p w:rsidR="000C1B86" w:rsidRPr="000C1B86" w:rsidRDefault="000C1B86" w:rsidP="000C1B86">
            <w:pPr>
              <w:shd w:val="clear" w:color="auto" w:fill="C2DEEC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1B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730,- Kč/hod</w:t>
            </w: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B86" w:rsidRPr="000C1B86" w:rsidTr="000C1B86">
        <w:trPr>
          <w:trHeight w:val="270"/>
          <w:tblCellSpacing w:w="15" w:type="dxa"/>
        </w:trPr>
        <w:tc>
          <w:tcPr>
            <w:tcW w:w="1750" w:type="pct"/>
            <w:gridSpan w:val="6"/>
            <w:hideMark/>
          </w:tcPr>
          <w:p w:rsidR="000C1B86" w:rsidRPr="000C1B86" w:rsidRDefault="000C1B86" w:rsidP="000C1B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1B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UNC 752 </w:t>
            </w:r>
          </w:p>
        </w:tc>
        <w:tc>
          <w:tcPr>
            <w:tcW w:w="3250" w:type="pct"/>
            <w:gridSpan w:val="15"/>
            <w:hideMark/>
          </w:tcPr>
          <w:p w:rsidR="000C1B86" w:rsidRPr="000C1B86" w:rsidRDefault="000C1B86" w:rsidP="000C1B86">
            <w:pPr>
              <w:shd w:val="clear" w:color="auto" w:fill="C2DEEC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1B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520,- Kč/hod</w:t>
            </w: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B86" w:rsidRPr="000C1B86" w:rsidTr="000C1B86">
        <w:trPr>
          <w:trHeight w:val="270"/>
          <w:tblCellSpacing w:w="15" w:type="dxa"/>
        </w:trPr>
        <w:tc>
          <w:tcPr>
            <w:tcW w:w="1750" w:type="pct"/>
            <w:gridSpan w:val="6"/>
            <w:hideMark/>
          </w:tcPr>
          <w:p w:rsidR="000C1B86" w:rsidRPr="000C1B86" w:rsidRDefault="000C1B86" w:rsidP="000C1B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0C1B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Minirypadlo</w:t>
            </w:r>
            <w:proofErr w:type="spellEnd"/>
            <w:r w:rsidRPr="000C1B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3t </w:t>
            </w:r>
          </w:p>
        </w:tc>
        <w:tc>
          <w:tcPr>
            <w:tcW w:w="3250" w:type="pct"/>
            <w:gridSpan w:val="15"/>
            <w:hideMark/>
          </w:tcPr>
          <w:p w:rsidR="000C1B86" w:rsidRPr="000C1B86" w:rsidRDefault="000C1B86" w:rsidP="000C1B86">
            <w:pPr>
              <w:shd w:val="clear" w:color="auto" w:fill="C2DEEC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1B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580,- Kč/hod</w:t>
            </w: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B86" w:rsidRPr="000C1B86" w:rsidTr="000C1B86">
        <w:trPr>
          <w:trHeight w:val="270"/>
          <w:tblCellSpacing w:w="15" w:type="dxa"/>
        </w:trPr>
        <w:tc>
          <w:tcPr>
            <w:tcW w:w="1750" w:type="pct"/>
            <w:gridSpan w:val="6"/>
            <w:hideMark/>
          </w:tcPr>
          <w:p w:rsidR="000C1B86" w:rsidRPr="000C1B86" w:rsidRDefault="000C1B86" w:rsidP="000C1B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0C1B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Minirypadlo</w:t>
            </w:r>
            <w:proofErr w:type="spellEnd"/>
            <w:r w:rsidRPr="000C1B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3t</w:t>
            </w:r>
            <w:r w:rsidRPr="000C1B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 xml:space="preserve">- s kladivem </w:t>
            </w:r>
          </w:p>
        </w:tc>
        <w:tc>
          <w:tcPr>
            <w:tcW w:w="3250" w:type="pct"/>
            <w:gridSpan w:val="15"/>
            <w:hideMark/>
          </w:tcPr>
          <w:p w:rsidR="000C1B86" w:rsidRPr="000C1B86" w:rsidRDefault="000C1B86" w:rsidP="000C1B86">
            <w:pPr>
              <w:shd w:val="clear" w:color="auto" w:fill="C2DEEC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1B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690,- Kč/hod</w:t>
            </w: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B86" w:rsidRPr="000C1B86" w:rsidTr="000C1B86">
        <w:trPr>
          <w:trHeight w:val="255"/>
          <w:tblCellSpacing w:w="15" w:type="dxa"/>
        </w:trPr>
        <w:tc>
          <w:tcPr>
            <w:tcW w:w="5000" w:type="pct"/>
            <w:gridSpan w:val="9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B86" w:rsidRPr="000C1B86" w:rsidTr="000C1B86">
        <w:trPr>
          <w:trHeight w:val="300"/>
          <w:tblCellSpacing w:w="15" w:type="dxa"/>
        </w:trPr>
        <w:tc>
          <w:tcPr>
            <w:tcW w:w="0" w:type="auto"/>
            <w:gridSpan w:val="24"/>
            <w:hideMark/>
          </w:tcPr>
          <w:p w:rsidR="000C1B86" w:rsidRPr="000C1B86" w:rsidRDefault="000C1B86" w:rsidP="000C1B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bookmarkStart w:id="4" w:name="materialy"/>
            <w:bookmarkEnd w:id="4"/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B86" w:rsidRPr="000C1B86" w:rsidTr="000C1B86">
        <w:trPr>
          <w:trHeight w:val="765"/>
          <w:tblCellSpacing w:w="15" w:type="dxa"/>
        </w:trPr>
        <w:tc>
          <w:tcPr>
            <w:tcW w:w="1750" w:type="pct"/>
            <w:gridSpan w:val="6"/>
            <w:hideMark/>
          </w:tcPr>
          <w:p w:rsidR="000C1B86" w:rsidRPr="000C1B86" w:rsidRDefault="000C1B86" w:rsidP="000C1B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1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Prodej sypkých materiálů</w:t>
            </w:r>
            <w:r w:rsidRPr="000C1B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250" w:type="pct"/>
            <w:gridSpan w:val="15"/>
            <w:hideMark/>
          </w:tcPr>
          <w:p w:rsidR="000C1B86" w:rsidRPr="000C1B86" w:rsidRDefault="000C1B86" w:rsidP="000C1B86">
            <w:pPr>
              <w:shd w:val="clear" w:color="auto" w:fill="C2DEEC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1B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Cena za 1m3</w:t>
            </w: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B86" w:rsidRPr="000C1B86" w:rsidTr="000C1B86">
        <w:trPr>
          <w:trHeight w:val="270"/>
          <w:tblCellSpacing w:w="15" w:type="dxa"/>
        </w:trPr>
        <w:tc>
          <w:tcPr>
            <w:tcW w:w="1750" w:type="pct"/>
            <w:gridSpan w:val="6"/>
            <w:hideMark/>
          </w:tcPr>
          <w:p w:rsidR="000C1B86" w:rsidRPr="000C1B86" w:rsidRDefault="000C1B86" w:rsidP="000C1B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1B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písek 0-4bet </w:t>
            </w:r>
          </w:p>
        </w:tc>
        <w:tc>
          <w:tcPr>
            <w:tcW w:w="3250" w:type="pct"/>
            <w:gridSpan w:val="15"/>
            <w:hideMark/>
          </w:tcPr>
          <w:p w:rsidR="000C1B86" w:rsidRPr="000C1B86" w:rsidRDefault="000C1B86" w:rsidP="000C1B86">
            <w:pPr>
              <w:shd w:val="clear" w:color="auto" w:fill="C2DEEC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1B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480,- Kč</w:t>
            </w: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B86" w:rsidRPr="000C1B86" w:rsidTr="000C1B86">
        <w:trPr>
          <w:trHeight w:val="270"/>
          <w:tblCellSpacing w:w="15" w:type="dxa"/>
        </w:trPr>
        <w:tc>
          <w:tcPr>
            <w:tcW w:w="1750" w:type="pct"/>
            <w:gridSpan w:val="6"/>
            <w:hideMark/>
          </w:tcPr>
          <w:p w:rsidR="000C1B86" w:rsidRPr="000C1B86" w:rsidRDefault="000C1B86" w:rsidP="000C1B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1B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písek 04 malt </w:t>
            </w:r>
          </w:p>
        </w:tc>
        <w:tc>
          <w:tcPr>
            <w:tcW w:w="3250" w:type="pct"/>
            <w:gridSpan w:val="15"/>
            <w:hideMark/>
          </w:tcPr>
          <w:p w:rsidR="000C1B86" w:rsidRPr="000C1B86" w:rsidRDefault="000C1B86" w:rsidP="000C1B86">
            <w:pPr>
              <w:shd w:val="clear" w:color="auto" w:fill="C2DEEC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1B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480,- Kč</w:t>
            </w: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B86" w:rsidRPr="000C1B86" w:rsidTr="000C1B86">
        <w:trPr>
          <w:trHeight w:val="270"/>
          <w:tblCellSpacing w:w="15" w:type="dxa"/>
        </w:trPr>
        <w:tc>
          <w:tcPr>
            <w:tcW w:w="1750" w:type="pct"/>
            <w:gridSpan w:val="6"/>
            <w:hideMark/>
          </w:tcPr>
          <w:p w:rsidR="000C1B86" w:rsidRPr="000C1B86" w:rsidRDefault="000C1B86" w:rsidP="000C1B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1B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kačírek </w:t>
            </w:r>
          </w:p>
        </w:tc>
        <w:tc>
          <w:tcPr>
            <w:tcW w:w="3250" w:type="pct"/>
            <w:gridSpan w:val="15"/>
            <w:hideMark/>
          </w:tcPr>
          <w:p w:rsidR="000C1B86" w:rsidRPr="000C1B86" w:rsidRDefault="000C1B86" w:rsidP="000C1B86">
            <w:pPr>
              <w:shd w:val="clear" w:color="auto" w:fill="C2DEEC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1B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550 - 650,- Kč</w:t>
            </w: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B86" w:rsidRPr="000C1B86" w:rsidTr="000C1B86">
        <w:trPr>
          <w:trHeight w:val="270"/>
          <w:tblCellSpacing w:w="15" w:type="dxa"/>
        </w:trPr>
        <w:tc>
          <w:tcPr>
            <w:tcW w:w="1750" w:type="pct"/>
            <w:gridSpan w:val="6"/>
            <w:hideMark/>
          </w:tcPr>
          <w:p w:rsidR="000C1B86" w:rsidRPr="000C1B86" w:rsidRDefault="000C1B86" w:rsidP="000C1B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1B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zemina </w:t>
            </w:r>
          </w:p>
        </w:tc>
        <w:tc>
          <w:tcPr>
            <w:tcW w:w="3250" w:type="pct"/>
            <w:gridSpan w:val="15"/>
            <w:hideMark/>
          </w:tcPr>
          <w:p w:rsidR="000C1B86" w:rsidRPr="000C1B86" w:rsidRDefault="000C1B86" w:rsidP="000C1B86">
            <w:pPr>
              <w:shd w:val="clear" w:color="auto" w:fill="C2DEEC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1B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350 - 550,- Kč</w:t>
            </w: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B86" w:rsidRPr="000C1B86" w:rsidTr="000C1B86">
        <w:trPr>
          <w:trHeight w:val="270"/>
          <w:tblCellSpacing w:w="15" w:type="dxa"/>
        </w:trPr>
        <w:tc>
          <w:tcPr>
            <w:tcW w:w="1750" w:type="pct"/>
            <w:gridSpan w:val="6"/>
            <w:hideMark/>
          </w:tcPr>
          <w:p w:rsidR="000C1B86" w:rsidRPr="000C1B86" w:rsidRDefault="000C1B86" w:rsidP="000C1B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1B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recyklát 16-63 </w:t>
            </w:r>
          </w:p>
        </w:tc>
        <w:tc>
          <w:tcPr>
            <w:tcW w:w="3250" w:type="pct"/>
            <w:gridSpan w:val="15"/>
            <w:hideMark/>
          </w:tcPr>
          <w:p w:rsidR="000C1B86" w:rsidRPr="000C1B86" w:rsidRDefault="000C1B86" w:rsidP="000C1B86">
            <w:pPr>
              <w:shd w:val="clear" w:color="auto" w:fill="C2DEEC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1B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65,- Kč</w:t>
            </w: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B86" w:rsidRPr="000C1B86" w:rsidTr="000C1B86">
        <w:trPr>
          <w:trHeight w:val="270"/>
          <w:tblCellSpacing w:w="15" w:type="dxa"/>
        </w:trPr>
        <w:tc>
          <w:tcPr>
            <w:tcW w:w="1750" w:type="pct"/>
            <w:gridSpan w:val="6"/>
            <w:hideMark/>
          </w:tcPr>
          <w:p w:rsidR="000C1B86" w:rsidRPr="000C1B86" w:rsidRDefault="000C1B86" w:rsidP="000C1B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1B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recyklát 0-10 </w:t>
            </w:r>
          </w:p>
        </w:tc>
        <w:tc>
          <w:tcPr>
            <w:tcW w:w="3250" w:type="pct"/>
            <w:gridSpan w:val="15"/>
            <w:hideMark/>
          </w:tcPr>
          <w:p w:rsidR="000C1B86" w:rsidRPr="000C1B86" w:rsidRDefault="000C1B86" w:rsidP="000C1B86">
            <w:pPr>
              <w:shd w:val="clear" w:color="auto" w:fill="C2DEEC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1B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85,- Kč</w:t>
            </w: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B86" w:rsidRPr="000C1B86" w:rsidTr="000C1B86">
        <w:trPr>
          <w:trHeight w:val="270"/>
          <w:tblCellSpacing w:w="15" w:type="dxa"/>
        </w:trPr>
        <w:tc>
          <w:tcPr>
            <w:tcW w:w="1750" w:type="pct"/>
            <w:gridSpan w:val="6"/>
            <w:hideMark/>
          </w:tcPr>
          <w:p w:rsidR="000C1B86" w:rsidRPr="000C1B86" w:rsidRDefault="000C1B86" w:rsidP="000C1B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1B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štěrk, různé frakce </w:t>
            </w:r>
          </w:p>
        </w:tc>
        <w:tc>
          <w:tcPr>
            <w:tcW w:w="3250" w:type="pct"/>
            <w:gridSpan w:val="15"/>
            <w:hideMark/>
          </w:tcPr>
          <w:p w:rsidR="000C1B86" w:rsidRPr="000C1B86" w:rsidRDefault="000C1B86" w:rsidP="000C1B86">
            <w:pPr>
              <w:shd w:val="clear" w:color="auto" w:fill="C2DEEC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1B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55 - 590,- Kč</w:t>
            </w: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B86" w:rsidRPr="000C1B86" w:rsidTr="000C1B86">
        <w:trPr>
          <w:trHeight w:val="270"/>
          <w:tblCellSpacing w:w="15" w:type="dxa"/>
        </w:trPr>
        <w:tc>
          <w:tcPr>
            <w:tcW w:w="1750" w:type="pct"/>
            <w:gridSpan w:val="6"/>
            <w:hideMark/>
          </w:tcPr>
          <w:p w:rsidR="000C1B86" w:rsidRPr="000C1B86" w:rsidRDefault="000C1B86" w:rsidP="000C1B8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C1B8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uložení suti </w:t>
            </w:r>
          </w:p>
        </w:tc>
        <w:tc>
          <w:tcPr>
            <w:tcW w:w="3250" w:type="pct"/>
            <w:gridSpan w:val="15"/>
            <w:hideMark/>
          </w:tcPr>
          <w:p w:rsidR="000C1B86" w:rsidRPr="000C1B86" w:rsidRDefault="000C1B86" w:rsidP="000C1B86">
            <w:pPr>
              <w:shd w:val="clear" w:color="auto" w:fill="C2DEEC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C1B8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335,- Kč</w:t>
            </w: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1B86" w:rsidRPr="000C1B86" w:rsidRDefault="000C1B86" w:rsidP="000C1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8337EA" w:rsidRDefault="000C1B86">
      <w:r w:rsidRPr="000C1B86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Zimní a množstevní slevy 5 - 10 %. </w:t>
      </w:r>
      <w:r w:rsidRPr="000C1B86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0C1B86">
        <w:rPr>
          <w:rFonts w:ascii="Arial" w:eastAsia="Times New Roman" w:hAnsi="Arial" w:cs="Arial"/>
          <w:sz w:val="24"/>
          <w:szCs w:val="24"/>
          <w:lang w:eastAsia="cs-CZ"/>
        </w:rPr>
        <w:lastRenderedPageBreak/>
        <w:br/>
      </w:r>
      <w:r w:rsidRPr="000C1B86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K celkové ceně je nutno </w:t>
      </w:r>
      <w:r w:rsidRPr="000C1B86">
        <w:rPr>
          <w:rFonts w:ascii="Arial" w:eastAsia="Times New Roman" w:hAnsi="Arial" w:cs="Arial"/>
          <w:sz w:val="24"/>
          <w:szCs w:val="24"/>
          <w:lang w:eastAsia="cs-CZ"/>
        </w:rPr>
        <w:br/>
        <w:t>připočítat DPH dle zákona (5% nebo 19%).</w:t>
      </w:r>
    </w:p>
    <w:sectPr w:rsidR="00833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86"/>
    <w:rsid w:val="000C1B86"/>
    <w:rsid w:val="0083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7859">
                  <w:marLeft w:val="0"/>
                  <w:marRight w:val="0"/>
                  <w:marTop w:val="0"/>
                  <w:marBottom w:val="0"/>
                  <w:divBdr>
                    <w:top w:val="dashed" w:sz="6" w:space="8" w:color="C6CFBA"/>
                    <w:left w:val="dashed" w:sz="6" w:space="8" w:color="C6CFBA"/>
                    <w:bottom w:val="dashed" w:sz="6" w:space="4" w:color="C6CFBA"/>
                    <w:right w:val="dashed" w:sz="6" w:space="4" w:color="C6CFBA"/>
                  </w:divBdr>
                  <w:divsChild>
                    <w:div w:id="2181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</dc:creator>
  <cp:lastModifiedBy>Lukáš</cp:lastModifiedBy>
  <cp:revision>1</cp:revision>
  <dcterms:created xsi:type="dcterms:W3CDTF">2014-08-12T08:42:00Z</dcterms:created>
  <dcterms:modified xsi:type="dcterms:W3CDTF">2014-08-12T08:48:00Z</dcterms:modified>
</cp:coreProperties>
</file>